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DBC" w:rsidRPr="00796A86" w:rsidRDefault="000B4735" w:rsidP="000B4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6A86" w:rsidRPr="00796A86">
        <w:rPr>
          <w:rFonts w:ascii="Times New Roman" w:hAnsi="Times New Roman" w:cs="Times New Roman"/>
          <w:sz w:val="28"/>
          <w:szCs w:val="28"/>
        </w:rPr>
        <w:t>В ноябре в нашей группе прошла тематическ</w:t>
      </w:r>
      <w:r w:rsidR="00C51885">
        <w:rPr>
          <w:rFonts w:ascii="Times New Roman" w:hAnsi="Times New Roman" w:cs="Times New Roman"/>
          <w:sz w:val="28"/>
          <w:szCs w:val="28"/>
        </w:rPr>
        <w:t>ие мероприятия к  Международному дню энергосбережения по сохранению света, тепла</w:t>
      </w:r>
      <w:r w:rsidR="00796A86" w:rsidRPr="00796A86">
        <w:rPr>
          <w:rFonts w:ascii="Times New Roman" w:hAnsi="Times New Roman" w:cs="Times New Roman"/>
          <w:sz w:val="28"/>
          <w:szCs w:val="28"/>
        </w:rPr>
        <w:t xml:space="preserve">. </w:t>
      </w:r>
      <w:r w:rsidR="00C51885">
        <w:rPr>
          <w:rFonts w:ascii="Times New Roman" w:hAnsi="Times New Roman" w:cs="Times New Roman"/>
          <w:sz w:val="28"/>
          <w:szCs w:val="28"/>
        </w:rPr>
        <w:t xml:space="preserve">В родительском уголке была оформлена стенгазета. Так же  для родителей был оформлен уголок «Ради жизни и здоровья». </w:t>
      </w:r>
      <w:r>
        <w:rPr>
          <w:rFonts w:ascii="Times New Roman" w:hAnsi="Times New Roman" w:cs="Times New Roman"/>
          <w:sz w:val="28"/>
          <w:szCs w:val="28"/>
        </w:rPr>
        <w:t xml:space="preserve"> Прошла тематическая неделя, посвященная Дню матери. </w:t>
      </w:r>
      <w:r w:rsidR="00796A86" w:rsidRPr="00796A86">
        <w:rPr>
          <w:rFonts w:ascii="Times New Roman" w:hAnsi="Times New Roman" w:cs="Times New Roman"/>
          <w:sz w:val="28"/>
          <w:szCs w:val="28"/>
        </w:rPr>
        <w:t>Был реализован проект «Моя мама лучше всех!»</w:t>
      </w:r>
    </w:p>
    <w:p w:rsidR="00796A86" w:rsidRPr="00796A86" w:rsidRDefault="00796A86" w:rsidP="00796A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1716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День матери в России</w:t>
      </w:r>
    </w:p>
    <w:p w:rsidR="00796A86" w:rsidRPr="00796A86" w:rsidRDefault="00796A86" w:rsidP="00961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«мама» самое первое, самое родное и близкое для любого человека Земли, так как ни кто иной, как она — мама дала каждому из нас жизнь, а дороже жизни и матери на земле ничего нет.</w:t>
      </w:r>
    </w:p>
    <w:p w:rsidR="00796A86" w:rsidRPr="00796A86" w:rsidRDefault="00796A86" w:rsidP="00961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Преданней и вернее друга, чем мама, нет никого на свете. Она только одна никогда не предаст и всегда простит. Вот поэтому этот праздник светлый самый и добрый самый. Когда День матери в России празднуют, приглашают самых достойных и знаменитых матерей в Кремль, награждают за особые заслуги и дарят подарки, но это все на правительственном уровне, а на обычном житейском, все абсолютно желают поздравить дорогих своих и любимых матерей.</w:t>
      </w:r>
    </w:p>
    <w:p w:rsidR="00796A86" w:rsidRPr="00796A86" w:rsidRDefault="00796A86" w:rsidP="009617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праздник для России, в общем-то, довольно молод и еще не приобрел такой популярности как 8-е Марта, когда по давно установившейся традиции, мы поздравляли своих родных мам с праздником, совершенно не думая, что праздник этот не день «мамы», а </w:t>
      </w:r>
      <w:proofErr w:type="gramStart"/>
      <w:r w:rsidRP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proofErr w:type="gramEnd"/>
      <w:r w:rsidRP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посвященный борьбе женщин за свободу, свои права и за свою независимость. Будем надеяться, что постепенно День матери войдет в нашу жизнь. Потому что начинают его прививать с детских садов, где малыши готовятся к празднику, рассказывают стихи, разучивают танцы, готовят своими руками поделки в подарок любимым мамам и, конечно же, мамы-зрители не остаются равнодушными к таким знакам внимания</w:t>
      </w:r>
      <w:r w:rsid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6A86" w:rsidRDefault="00796A86" w:rsidP="00961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71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детскими садиками идут и школьные празднования это Дня и здесь звучат слова любви и благодарности к самым дорогим людям – мамам. Дети постарше готовят целые представления и концерты, дарят мама цветы. Пройдет, конечно, года, вырастет новое поколение, в жизнь которого этот праздник войдет прочно и будет одним из главных праздников года.</w:t>
      </w:r>
    </w:p>
    <w:p w:rsidR="00CB38E4" w:rsidRDefault="00CB38E4" w:rsidP="00961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2711" cy="2619534"/>
            <wp:effectExtent l="0" t="0" r="0" b="0"/>
            <wp:docPr id="1" name="Рисунок 1" descr="C:\Users\User\Desktop\ноябрь 18\фото сайт веселые ребята ноябрь\P_20181122_07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ябрь 18\фото сайт веселые ребята ноябрь\P_20181122_075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74" cy="26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E4" w:rsidRDefault="00CB38E4" w:rsidP="00961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8E4" w:rsidRDefault="00CB38E4" w:rsidP="00961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0" b="0"/>
            <wp:docPr id="2" name="Рисунок 2" descr="C:\Users\User\Desktop\ноябрь 18\фото сайт веселые ребята ноябрь\P_20181122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ябрь 18\фото сайт веселые ребята ноябрь\P_20181122_093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E4" w:rsidRDefault="00CB38E4" w:rsidP="00961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38E4" w:rsidRPr="00796A86" w:rsidRDefault="00CB38E4" w:rsidP="009617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8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3328988"/>
            <wp:effectExtent l="0" t="0" r="0" b="0"/>
            <wp:docPr id="3" name="Рисунок 3" descr="C:\Users\User\Desktop\ноябрь 18\фото сайт веселые ребята ноябрь\P_20181122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ябрь 18\фото сайт веселые ребята ноябрь\P_20181122_093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770" cy="332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6A86" w:rsidRPr="00796A86" w:rsidRDefault="00796A86"/>
    <w:sectPr w:rsidR="00796A86" w:rsidRPr="00796A86" w:rsidSect="00796A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96A86"/>
    <w:rsid w:val="000B4735"/>
    <w:rsid w:val="00796A86"/>
    <w:rsid w:val="007F1E7C"/>
    <w:rsid w:val="00961716"/>
    <w:rsid w:val="00B46DBC"/>
    <w:rsid w:val="00C51885"/>
    <w:rsid w:val="00CB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9F4C7-B181-48B8-AE4B-63752DE8A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DBC"/>
  </w:style>
  <w:style w:type="paragraph" w:styleId="1">
    <w:name w:val="heading 1"/>
    <w:basedOn w:val="a"/>
    <w:link w:val="10"/>
    <w:uiPriority w:val="9"/>
    <w:qFormat/>
    <w:rsid w:val="00796A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6A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4">
    <w:name w:val="c4"/>
    <w:basedOn w:val="a"/>
    <w:rsid w:val="00796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96A86"/>
    <w:rPr>
      <w:b/>
      <w:bCs/>
    </w:rPr>
  </w:style>
  <w:style w:type="paragraph" w:customStyle="1" w:styleId="c3">
    <w:name w:val="c3"/>
    <w:basedOn w:val="a"/>
    <w:rsid w:val="00796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6A86"/>
  </w:style>
  <w:style w:type="paragraph" w:customStyle="1" w:styleId="c2">
    <w:name w:val="c2"/>
    <w:basedOn w:val="a"/>
    <w:rsid w:val="00796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6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0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92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2018-11-21T21:20:00Z</dcterms:created>
  <dcterms:modified xsi:type="dcterms:W3CDTF">2018-12-04T12:55:00Z</dcterms:modified>
</cp:coreProperties>
</file>